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7" w:type="dxa"/>
        <w:tblLook w:val="04A0" w:firstRow="1" w:lastRow="0" w:firstColumn="1" w:lastColumn="0" w:noHBand="0" w:noVBand="1"/>
      </w:tblPr>
      <w:tblGrid>
        <w:gridCol w:w="839"/>
        <w:gridCol w:w="2697"/>
        <w:gridCol w:w="1352"/>
        <w:gridCol w:w="704"/>
        <w:gridCol w:w="85"/>
        <w:gridCol w:w="804"/>
        <w:gridCol w:w="767"/>
        <w:gridCol w:w="975"/>
        <w:gridCol w:w="1723"/>
      </w:tblGrid>
      <w:tr w:rsidR="005C20F2" w:rsidRPr="008F0B84" w14:paraId="6EAB1706" w14:textId="77777777" w:rsidTr="00E54E64">
        <w:tc>
          <w:tcPr>
            <w:tcW w:w="5162" w:type="dxa"/>
            <w:gridSpan w:val="5"/>
          </w:tcPr>
          <w:p w14:paraId="6B648E0A" w14:textId="77777777" w:rsidR="00746808" w:rsidRPr="008F0B84" w:rsidRDefault="00746808" w:rsidP="005C20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5" w:type="dxa"/>
            <w:gridSpan w:val="4"/>
          </w:tcPr>
          <w:p w14:paraId="0BAA0654" w14:textId="77777777" w:rsidR="00746808" w:rsidRPr="008F0B84" w:rsidRDefault="00746808" w:rsidP="005C20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20</w:t>
            </w:r>
            <w:r w:rsidR="00FA4E0A" w:rsidRPr="008F0B84">
              <w:rPr>
                <w:sz w:val="24"/>
                <w:szCs w:val="24"/>
              </w:rPr>
              <w:t>2</w:t>
            </w:r>
            <w:r w:rsidR="00603BFD">
              <w:rPr>
                <w:sz w:val="24"/>
                <w:szCs w:val="24"/>
              </w:rPr>
              <w:t>4</w:t>
            </w:r>
            <w:r w:rsidRPr="008F0B84">
              <w:rPr>
                <w:sz w:val="24"/>
                <w:szCs w:val="24"/>
              </w:rPr>
              <w:t xml:space="preserve"> m. </w:t>
            </w:r>
            <w:r w:rsidR="00FA4E0A" w:rsidRPr="008F0B84">
              <w:rPr>
                <w:sz w:val="24"/>
                <w:szCs w:val="24"/>
              </w:rPr>
              <w:t xml:space="preserve">                   </w:t>
            </w:r>
            <w:r w:rsidR="00AC6A7B" w:rsidRPr="008F0B84">
              <w:rPr>
                <w:sz w:val="24"/>
                <w:szCs w:val="24"/>
              </w:rPr>
              <w:t xml:space="preserve"> </w:t>
            </w:r>
            <w:r w:rsidRPr="008F0B84">
              <w:rPr>
                <w:sz w:val="24"/>
                <w:szCs w:val="24"/>
              </w:rPr>
              <w:t>d.</w:t>
            </w:r>
          </w:p>
          <w:p w14:paraId="14C17F30" w14:textId="77777777" w:rsidR="004B7843" w:rsidRPr="008F0B84" w:rsidRDefault="00746808" w:rsidP="005C20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 xml:space="preserve">Inžinierinių tinklų klojimo, priežiūros, rekonstravimo ir iškėlimo sutarties </w:t>
            </w:r>
          </w:p>
          <w:p w14:paraId="5E391087" w14:textId="77777777" w:rsidR="004B7843" w:rsidRPr="008F0B84" w:rsidRDefault="00583B8F" w:rsidP="004B78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Nr.</w:t>
            </w:r>
          </w:p>
          <w:p w14:paraId="4E3BFECE" w14:textId="77777777" w:rsidR="00746808" w:rsidRPr="008F0B84" w:rsidRDefault="00B34CF6" w:rsidP="002D3B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priedas Nr.</w:t>
            </w:r>
            <w:r w:rsidR="0048220F" w:rsidRPr="008F0B84">
              <w:rPr>
                <w:sz w:val="24"/>
                <w:szCs w:val="24"/>
              </w:rPr>
              <w:t xml:space="preserve">  </w:t>
            </w:r>
            <w:r w:rsidRPr="008F0B84">
              <w:rPr>
                <w:sz w:val="24"/>
                <w:szCs w:val="24"/>
              </w:rPr>
              <w:t xml:space="preserve"> </w:t>
            </w:r>
          </w:p>
        </w:tc>
      </w:tr>
      <w:tr w:rsidR="00746808" w:rsidRPr="008F0B84" w14:paraId="4AF70EC0" w14:textId="77777777" w:rsidTr="00C12864">
        <w:tc>
          <w:tcPr>
            <w:tcW w:w="9747" w:type="dxa"/>
            <w:gridSpan w:val="9"/>
          </w:tcPr>
          <w:p w14:paraId="349F3A7D" w14:textId="77777777" w:rsidR="00746808" w:rsidRPr="008F0B84" w:rsidRDefault="00746808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5B93AA3F" w14:textId="77777777" w:rsidR="005C20F2" w:rsidRPr="008F0B84" w:rsidRDefault="005C20F2" w:rsidP="005C20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0F2" w:rsidRPr="008F0B84" w14:paraId="5D4C40B5" w14:textId="77777777" w:rsidTr="00E54E64">
        <w:tc>
          <w:tcPr>
            <w:tcW w:w="2988" w:type="dxa"/>
            <w:gridSpan w:val="2"/>
          </w:tcPr>
          <w:p w14:paraId="02FDA9C1" w14:textId="77777777" w:rsidR="00746808" w:rsidRPr="008F0B84" w:rsidRDefault="00746808" w:rsidP="009E72E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Projekto pavadinimas:</w:t>
            </w:r>
            <w:r w:rsidR="009E72EC" w:rsidRPr="008F0B8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  <w:gridSpan w:val="7"/>
          </w:tcPr>
          <w:p w14:paraId="586607F6" w14:textId="77777777" w:rsidR="00746808" w:rsidRPr="008F0B84" w:rsidRDefault="00746808" w:rsidP="00162A2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</w:tr>
      <w:tr w:rsidR="00746808" w:rsidRPr="008F0B84" w14:paraId="3812DBF9" w14:textId="77777777" w:rsidTr="00C12864">
        <w:trPr>
          <w:trHeight w:val="144"/>
        </w:trPr>
        <w:tc>
          <w:tcPr>
            <w:tcW w:w="9747" w:type="dxa"/>
            <w:gridSpan w:val="9"/>
          </w:tcPr>
          <w:p w14:paraId="515B5684" w14:textId="77777777" w:rsidR="00746808" w:rsidRPr="008F0B84" w:rsidRDefault="00746808" w:rsidP="005C20F2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5C20F2" w:rsidRPr="008F0B84" w14:paraId="7D7F3838" w14:textId="77777777" w:rsidTr="00E54E64">
        <w:tc>
          <w:tcPr>
            <w:tcW w:w="2988" w:type="dxa"/>
            <w:gridSpan w:val="2"/>
          </w:tcPr>
          <w:p w14:paraId="468DA703" w14:textId="77777777" w:rsidR="00746808" w:rsidRPr="008F0B84" w:rsidRDefault="00AC6A7B" w:rsidP="005C20F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P</w:t>
            </w:r>
            <w:r w:rsidR="00746808" w:rsidRPr="008F0B84">
              <w:rPr>
                <w:color w:val="auto"/>
                <w:sz w:val="24"/>
                <w:szCs w:val="24"/>
              </w:rPr>
              <w:t>rojekto numeris:</w:t>
            </w:r>
          </w:p>
        </w:tc>
        <w:tc>
          <w:tcPr>
            <w:tcW w:w="6759" w:type="dxa"/>
            <w:gridSpan w:val="7"/>
          </w:tcPr>
          <w:p w14:paraId="434D09D6" w14:textId="77777777" w:rsidR="00746808" w:rsidRPr="008F0B84" w:rsidRDefault="00746808" w:rsidP="005C20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46808" w:rsidRPr="008F0B84" w14:paraId="7ED48B30" w14:textId="77777777" w:rsidTr="00E54E64">
        <w:tc>
          <w:tcPr>
            <w:tcW w:w="2988" w:type="dxa"/>
            <w:gridSpan w:val="2"/>
          </w:tcPr>
          <w:p w14:paraId="149CC89D" w14:textId="77777777" w:rsidR="00746808" w:rsidRPr="008F0B84" w:rsidRDefault="00746808" w:rsidP="005C20F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759" w:type="dxa"/>
            <w:gridSpan w:val="7"/>
          </w:tcPr>
          <w:p w14:paraId="5DC8E3B5" w14:textId="77777777" w:rsidR="00746808" w:rsidRPr="008F0B84" w:rsidRDefault="00746808" w:rsidP="005C20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20F2" w:rsidRPr="008F0B84" w14:paraId="4868466C" w14:textId="77777777" w:rsidTr="00E54E64">
        <w:tc>
          <w:tcPr>
            <w:tcW w:w="2988" w:type="dxa"/>
            <w:gridSpan w:val="2"/>
          </w:tcPr>
          <w:p w14:paraId="3AECBAFB" w14:textId="77777777" w:rsidR="00746808" w:rsidRPr="008F0B84" w:rsidRDefault="00746808" w:rsidP="005C20F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Projekto rengėjas:</w:t>
            </w:r>
          </w:p>
        </w:tc>
        <w:tc>
          <w:tcPr>
            <w:tcW w:w="6759" w:type="dxa"/>
            <w:gridSpan w:val="7"/>
          </w:tcPr>
          <w:p w14:paraId="26CE037B" w14:textId="77777777" w:rsidR="00746808" w:rsidRPr="008F0B84" w:rsidRDefault="00746808" w:rsidP="005C20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46808" w:rsidRPr="008F0B84" w14:paraId="5322E9B6" w14:textId="77777777" w:rsidTr="00C12864">
        <w:trPr>
          <w:trHeight w:val="765"/>
        </w:trPr>
        <w:tc>
          <w:tcPr>
            <w:tcW w:w="9747" w:type="dxa"/>
            <w:gridSpan w:val="9"/>
          </w:tcPr>
          <w:p w14:paraId="636274AD" w14:textId="77777777" w:rsidR="00746808" w:rsidRPr="008F0B84" w:rsidRDefault="00746808" w:rsidP="005C20F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6808" w:rsidRPr="008F0B84" w14:paraId="533F607B" w14:textId="77777777" w:rsidTr="00C12864">
        <w:tc>
          <w:tcPr>
            <w:tcW w:w="9747" w:type="dxa"/>
            <w:gridSpan w:val="9"/>
          </w:tcPr>
          <w:p w14:paraId="7D6CD54A" w14:textId="77777777" w:rsidR="00746808" w:rsidRPr="008F0B84" w:rsidRDefault="00746808" w:rsidP="005C20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0B84">
              <w:rPr>
                <w:b/>
                <w:sz w:val="24"/>
                <w:szCs w:val="24"/>
              </w:rPr>
              <w:t>Objektų, kuriuose bus klojamas/prižiūrimas/rekonstruojamas/iškeliamas Tinklas, sąrašas</w:t>
            </w:r>
          </w:p>
        </w:tc>
      </w:tr>
      <w:tr w:rsidR="00746808" w:rsidRPr="008F0B84" w14:paraId="7F771428" w14:textId="77777777" w:rsidTr="00E54E64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41653E67" w14:textId="77777777" w:rsidR="00746808" w:rsidRPr="008F0B84" w:rsidRDefault="00746808" w:rsidP="005C20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14:paraId="6417C896" w14:textId="77777777" w:rsidR="00746808" w:rsidRPr="008F0B84" w:rsidRDefault="00746808" w:rsidP="005C20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4E64" w:rsidRPr="008F0B84" w14:paraId="44B9A197" w14:textId="77777777" w:rsidTr="00E54E64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316E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Eil. Nr.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5D8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Kelio pavadinimas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1BD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Kelio pusė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A6E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Kelio (km)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17F2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Ilgis (km)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DAB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Tinklo ilgis (km)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8EE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Tinklo vieta objekte</w:t>
            </w:r>
          </w:p>
        </w:tc>
      </w:tr>
      <w:tr w:rsidR="00E54E64" w:rsidRPr="008F0B84" w14:paraId="636F5EA8" w14:textId="77777777" w:rsidTr="00E54E64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015D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08A7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D86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C3C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nuo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BB2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iki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398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672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04B" w14:textId="77777777" w:rsidR="00DF0515" w:rsidRPr="008F0B84" w:rsidRDefault="00DF0515" w:rsidP="005C20F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234C1" w:rsidRPr="008F0B84" w14:paraId="14CC2770" w14:textId="77777777" w:rsidTr="00E54E6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42D3" w14:textId="77777777" w:rsidR="002234C1" w:rsidRPr="008F0B84" w:rsidRDefault="002234C1" w:rsidP="005C20F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2CB" w14:textId="77777777" w:rsidR="002234C1" w:rsidRPr="008F0B84" w:rsidRDefault="002234C1" w:rsidP="00C23E5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CED" w14:textId="77777777" w:rsidR="002234C1" w:rsidRPr="008F0B84" w:rsidRDefault="002234C1" w:rsidP="002234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F5E" w14:textId="77777777" w:rsidR="002234C1" w:rsidRPr="008F0B84" w:rsidRDefault="002234C1" w:rsidP="002234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8E0" w14:textId="77777777" w:rsidR="002234C1" w:rsidRPr="008F0B84" w:rsidRDefault="002234C1" w:rsidP="002234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70B" w14:textId="77777777" w:rsidR="007F5099" w:rsidRPr="008F0B84" w:rsidRDefault="007F5099" w:rsidP="002234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8747" w14:textId="77777777" w:rsidR="002234C1" w:rsidRPr="008F0B84" w:rsidRDefault="002234C1" w:rsidP="002234C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972C" w14:textId="77777777" w:rsidR="004A4171" w:rsidRPr="008F0B84" w:rsidRDefault="004A4171" w:rsidP="00162A2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A4171" w:rsidRPr="008F0B84" w14:paraId="22583EB1" w14:textId="77777777" w:rsidTr="00C12864">
        <w:tc>
          <w:tcPr>
            <w:tcW w:w="9747" w:type="dxa"/>
            <w:gridSpan w:val="9"/>
            <w:tcBorders>
              <w:top w:val="single" w:sz="4" w:space="0" w:color="auto"/>
            </w:tcBorders>
            <w:vAlign w:val="center"/>
          </w:tcPr>
          <w:p w14:paraId="7711ACDB" w14:textId="77777777" w:rsidR="004A4171" w:rsidRPr="008F0B84" w:rsidRDefault="004A4171" w:rsidP="005C20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C213E19" w14:textId="77777777" w:rsidR="004A4171" w:rsidRPr="008F0B84" w:rsidRDefault="004A4171" w:rsidP="005C20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171" w:rsidRPr="008F0B84" w14:paraId="2E8F51AF" w14:textId="77777777" w:rsidTr="00C12864">
        <w:tc>
          <w:tcPr>
            <w:tcW w:w="9747" w:type="dxa"/>
            <w:gridSpan w:val="9"/>
            <w:vAlign w:val="center"/>
          </w:tcPr>
          <w:p w14:paraId="2E69DEA6" w14:textId="77777777" w:rsidR="004A4171" w:rsidRPr="008F0B84" w:rsidRDefault="004A4171" w:rsidP="005C20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F0B84">
              <w:rPr>
                <w:b/>
                <w:sz w:val="24"/>
                <w:szCs w:val="24"/>
              </w:rPr>
              <w:t>ŠALIŲ REKVIZITAI IR PARAŠAI</w:t>
            </w:r>
          </w:p>
        </w:tc>
      </w:tr>
      <w:tr w:rsidR="004A4171" w:rsidRPr="008F0B84" w14:paraId="0FE78608" w14:textId="77777777" w:rsidTr="00C12864">
        <w:tc>
          <w:tcPr>
            <w:tcW w:w="9747" w:type="dxa"/>
            <w:gridSpan w:val="9"/>
            <w:vAlign w:val="center"/>
          </w:tcPr>
          <w:p w14:paraId="4B3D7613" w14:textId="77777777" w:rsidR="004A4171" w:rsidRPr="008F0B84" w:rsidRDefault="004A4171" w:rsidP="005C20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171" w:rsidRPr="008F0B84" w14:paraId="7DCAB2DA" w14:textId="77777777" w:rsidTr="00E54E64">
        <w:tc>
          <w:tcPr>
            <w:tcW w:w="4188" w:type="dxa"/>
            <w:gridSpan w:val="3"/>
          </w:tcPr>
          <w:p w14:paraId="400D8D30" w14:textId="77777777" w:rsidR="00DD0D69" w:rsidRPr="008F0B84" w:rsidRDefault="00DD0D69" w:rsidP="00DD0D69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Kelio valdytojas:</w:t>
            </w:r>
          </w:p>
          <w:p w14:paraId="62EE51B0" w14:textId="77777777" w:rsidR="00297CB9" w:rsidRPr="008F0B84" w:rsidRDefault="00A317D1" w:rsidP="00297CB9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AB</w:t>
            </w:r>
            <w:r w:rsidR="00212AA9" w:rsidRPr="008F0B84">
              <w:rPr>
                <w:sz w:val="24"/>
                <w:szCs w:val="24"/>
              </w:rPr>
              <w:t xml:space="preserve"> </w:t>
            </w:r>
            <w:r w:rsidR="006E4E09" w:rsidRPr="008F0B84">
              <w:rPr>
                <w:sz w:val="24"/>
                <w:szCs w:val="24"/>
              </w:rPr>
              <w:t>Via Lietuva</w:t>
            </w:r>
          </w:p>
          <w:p w14:paraId="6BC0B250" w14:textId="77777777" w:rsidR="004A4171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Įmonės kodas: 188710638</w:t>
            </w:r>
          </w:p>
          <w:p w14:paraId="5A859E0C" w14:textId="77777777" w:rsidR="00297CB9" w:rsidRPr="008F0B84" w:rsidRDefault="006E4E0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Kauno</w:t>
            </w:r>
            <w:r w:rsidR="00297CB9" w:rsidRPr="008F0B84">
              <w:rPr>
                <w:sz w:val="24"/>
                <w:szCs w:val="24"/>
              </w:rPr>
              <w:t xml:space="preserve"> g. </w:t>
            </w:r>
            <w:r w:rsidRPr="008F0B84">
              <w:rPr>
                <w:sz w:val="24"/>
                <w:szCs w:val="24"/>
              </w:rPr>
              <w:t>22</w:t>
            </w:r>
            <w:r w:rsidR="008E24C5">
              <w:rPr>
                <w:sz w:val="24"/>
                <w:szCs w:val="24"/>
              </w:rPr>
              <w:t xml:space="preserve">-202 </w:t>
            </w:r>
          </w:p>
          <w:p w14:paraId="530D1D48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LT-</w:t>
            </w:r>
            <w:r w:rsidR="006E4E09" w:rsidRPr="008F0B84">
              <w:rPr>
                <w:sz w:val="24"/>
                <w:szCs w:val="24"/>
              </w:rPr>
              <w:t>03212</w:t>
            </w:r>
            <w:r w:rsidRPr="008F0B84">
              <w:rPr>
                <w:sz w:val="24"/>
                <w:szCs w:val="24"/>
              </w:rPr>
              <w:t xml:space="preserve"> Vilnius</w:t>
            </w:r>
          </w:p>
          <w:p w14:paraId="392934B7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Tel. (8 5) 232 9600</w:t>
            </w:r>
          </w:p>
          <w:p w14:paraId="7CD816FC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 xml:space="preserve">El. p. </w:t>
            </w:r>
            <w:r w:rsidR="006E4E09" w:rsidRPr="008F0B84">
              <w:rPr>
                <w:sz w:val="24"/>
                <w:szCs w:val="24"/>
              </w:rPr>
              <w:t>info</w:t>
            </w:r>
            <w:r w:rsidRPr="008F0B84">
              <w:rPr>
                <w:sz w:val="24"/>
                <w:szCs w:val="24"/>
              </w:rPr>
              <w:t>@</w:t>
            </w:r>
            <w:r w:rsidR="006E4E09" w:rsidRPr="008F0B84">
              <w:rPr>
                <w:sz w:val="24"/>
                <w:szCs w:val="24"/>
              </w:rPr>
              <w:t>vialietuva</w:t>
            </w:r>
            <w:r w:rsidRPr="008F0B84">
              <w:rPr>
                <w:sz w:val="24"/>
                <w:szCs w:val="24"/>
              </w:rPr>
              <w:t>.lt</w:t>
            </w:r>
          </w:p>
          <w:p w14:paraId="08F6BED5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7D039976" w14:textId="77777777" w:rsidR="0048220F" w:rsidRPr="008F0B84" w:rsidRDefault="0048220F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0E234AE4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7AFCCC97" w14:textId="77777777" w:rsidR="00AA11F6" w:rsidRPr="008F0B84" w:rsidRDefault="00AA11F6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4F41ACCC" w14:textId="77777777" w:rsidR="00AA11F6" w:rsidRPr="008F0B84" w:rsidRDefault="00AA11F6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258EF656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___________________________________</w:t>
            </w:r>
          </w:p>
          <w:p w14:paraId="788D0E1E" w14:textId="77777777" w:rsidR="004A4171" w:rsidRPr="008F0B84" w:rsidRDefault="00297CB9" w:rsidP="005C20F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(pareigos, vardas pavardė, parašas)</w:t>
            </w:r>
          </w:p>
        </w:tc>
        <w:tc>
          <w:tcPr>
            <w:tcW w:w="889" w:type="dxa"/>
          </w:tcPr>
          <w:p w14:paraId="56637CAC" w14:textId="77777777" w:rsidR="004A4171" w:rsidRPr="008F0B84" w:rsidRDefault="004A4171" w:rsidP="005C20F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670" w:type="dxa"/>
            <w:gridSpan w:val="5"/>
          </w:tcPr>
          <w:p w14:paraId="41B2C25A" w14:textId="77777777" w:rsidR="004A4171" w:rsidRPr="008F0B84" w:rsidRDefault="004A4171" w:rsidP="005C20F2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Tinklo valdytojas:</w:t>
            </w:r>
          </w:p>
          <w:p w14:paraId="01D6D7CE" w14:textId="77777777" w:rsidR="009043AF" w:rsidRPr="008F0B84" w:rsidRDefault="009043AF" w:rsidP="00297CB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A21BCE6" w14:textId="77777777" w:rsidR="00520371" w:rsidRPr="008F0B84" w:rsidRDefault="00520371" w:rsidP="00297CB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B588CD6" w14:textId="77777777" w:rsidR="00520371" w:rsidRPr="008F0B84" w:rsidRDefault="00520371" w:rsidP="00297CB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F1FD0F3" w14:textId="77777777" w:rsidR="00520371" w:rsidRPr="008F0B84" w:rsidRDefault="00520371" w:rsidP="00297CB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29FC0A3" w14:textId="77777777" w:rsidR="00520371" w:rsidRPr="008F0B84" w:rsidRDefault="00520371" w:rsidP="00297CB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_______________________________</w:t>
            </w:r>
          </w:p>
          <w:p w14:paraId="05ADF633" w14:textId="77777777" w:rsidR="009043AF" w:rsidRPr="008F0B84" w:rsidRDefault="009043AF" w:rsidP="00297CB9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8F0B84">
              <w:rPr>
                <w:color w:val="auto"/>
                <w:sz w:val="24"/>
                <w:szCs w:val="24"/>
              </w:rPr>
              <w:t>(pareigos, vardas pavardė, parašas)</w:t>
            </w:r>
          </w:p>
        </w:tc>
      </w:tr>
      <w:tr w:rsidR="004A4171" w:rsidRPr="008F0B84" w14:paraId="7A8DD13F" w14:textId="77777777" w:rsidTr="00C12864">
        <w:tc>
          <w:tcPr>
            <w:tcW w:w="9747" w:type="dxa"/>
            <w:gridSpan w:val="9"/>
            <w:vAlign w:val="center"/>
          </w:tcPr>
          <w:p w14:paraId="643C5B77" w14:textId="77777777" w:rsidR="004A4171" w:rsidRPr="008F0B84" w:rsidRDefault="004A4171" w:rsidP="005C20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A4171" w:rsidRPr="008F0B84" w14:paraId="30B1C503" w14:textId="77777777" w:rsidTr="00E54E64">
        <w:tc>
          <w:tcPr>
            <w:tcW w:w="5077" w:type="dxa"/>
            <w:gridSpan w:val="4"/>
            <w:vAlign w:val="center"/>
          </w:tcPr>
          <w:p w14:paraId="2DA1691B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2449F72B" w14:textId="77777777" w:rsidR="004A4171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SUDERINTA:</w:t>
            </w:r>
          </w:p>
          <w:p w14:paraId="449BF59A" w14:textId="77777777" w:rsidR="004A4171" w:rsidRPr="008F0B84" w:rsidRDefault="004A4171" w:rsidP="005C20F2">
            <w:pPr>
              <w:spacing w:after="0" w:line="240" w:lineRule="auto"/>
              <w:rPr>
                <w:sz w:val="24"/>
                <w:szCs w:val="24"/>
              </w:rPr>
            </w:pPr>
          </w:p>
          <w:p w14:paraId="2E29EBA4" w14:textId="77777777" w:rsidR="004A4171" w:rsidRPr="008F0B84" w:rsidRDefault="004A4171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_______________________</w:t>
            </w:r>
            <w:r w:rsidR="00297CB9" w:rsidRPr="008F0B84">
              <w:rPr>
                <w:sz w:val="24"/>
                <w:szCs w:val="24"/>
              </w:rPr>
              <w:t>_____________</w:t>
            </w:r>
          </w:p>
          <w:p w14:paraId="1941AC20" w14:textId="77777777" w:rsidR="004A4171" w:rsidRPr="008F0B84" w:rsidRDefault="004A4171" w:rsidP="005C20F2">
            <w:pPr>
              <w:spacing w:after="0" w:line="240" w:lineRule="auto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(pareigos, vardas pavardė, parašas)</w:t>
            </w:r>
          </w:p>
        </w:tc>
        <w:tc>
          <w:tcPr>
            <w:tcW w:w="4670" w:type="dxa"/>
            <w:gridSpan w:val="5"/>
            <w:vAlign w:val="center"/>
          </w:tcPr>
          <w:p w14:paraId="07750E49" w14:textId="77777777" w:rsidR="004A4171" w:rsidRPr="008F0B84" w:rsidRDefault="004A4171" w:rsidP="005C20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7CB9" w:rsidRPr="008F0B84" w14:paraId="48F42363" w14:textId="77777777" w:rsidTr="00E54E64">
        <w:tc>
          <w:tcPr>
            <w:tcW w:w="5077" w:type="dxa"/>
            <w:gridSpan w:val="4"/>
            <w:vAlign w:val="center"/>
          </w:tcPr>
          <w:p w14:paraId="2EDFCA4D" w14:textId="77777777" w:rsidR="00297CB9" w:rsidRPr="008F0B84" w:rsidRDefault="00297CB9" w:rsidP="005C20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0" w:type="dxa"/>
            <w:gridSpan w:val="5"/>
            <w:vAlign w:val="center"/>
          </w:tcPr>
          <w:p w14:paraId="5A60A704" w14:textId="77777777" w:rsidR="00297CB9" w:rsidRPr="008F0B84" w:rsidRDefault="00297CB9" w:rsidP="005C20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8FE6C1F" w14:textId="77777777" w:rsidR="0048220F" w:rsidRPr="00670C5A" w:rsidRDefault="0048220F" w:rsidP="0048220F">
      <w:pPr>
        <w:spacing w:after="0" w:line="240" w:lineRule="auto"/>
      </w:pPr>
    </w:p>
    <w:p w14:paraId="3386D554" w14:textId="77777777" w:rsidR="0048220F" w:rsidRPr="00670C5A" w:rsidRDefault="0048220F" w:rsidP="0048220F">
      <w:pPr>
        <w:spacing w:after="0" w:line="240" w:lineRule="auto"/>
        <w:jc w:val="center"/>
      </w:pPr>
      <w:r w:rsidRPr="00670C5A">
        <w:t>____________________________________________________</w:t>
      </w:r>
    </w:p>
    <w:sectPr w:rsidR="0048220F" w:rsidRPr="00670C5A" w:rsidSect="00FF5E39">
      <w:type w:val="continuous"/>
      <w:pgSz w:w="11906" w:h="16838" w:code="9"/>
      <w:pgMar w:top="1134" w:right="567" w:bottom="1134" w:left="1134" w:header="567" w:footer="227" w:gutter="567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5D5F0A"/>
    <w:multiLevelType w:val="multilevel"/>
    <w:tmpl w:val="0427001F"/>
    <w:styleLink w:val="Lentele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15992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296"/>
  <w:hyphenationZone w:val="396"/>
  <w:drawingGridHorizontalSpacing w:val="110"/>
  <w:drawingGridVertic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17"/>
    <w:rsid w:val="00025812"/>
    <w:rsid w:val="000A1CAE"/>
    <w:rsid w:val="000E5262"/>
    <w:rsid w:val="00113559"/>
    <w:rsid w:val="00133A5F"/>
    <w:rsid w:val="001565D9"/>
    <w:rsid w:val="00162A23"/>
    <w:rsid w:val="001A5688"/>
    <w:rsid w:val="001B598E"/>
    <w:rsid w:val="001C65CF"/>
    <w:rsid w:val="001D6005"/>
    <w:rsid w:val="001F5627"/>
    <w:rsid w:val="00212021"/>
    <w:rsid w:val="00212AA9"/>
    <w:rsid w:val="002234C1"/>
    <w:rsid w:val="00225748"/>
    <w:rsid w:val="00266CC2"/>
    <w:rsid w:val="00297CB9"/>
    <w:rsid w:val="002D26AD"/>
    <w:rsid w:val="002D300B"/>
    <w:rsid w:val="002D3B65"/>
    <w:rsid w:val="00335E81"/>
    <w:rsid w:val="0037239D"/>
    <w:rsid w:val="003F2321"/>
    <w:rsid w:val="0044289C"/>
    <w:rsid w:val="00452753"/>
    <w:rsid w:val="00474E4C"/>
    <w:rsid w:val="0048220F"/>
    <w:rsid w:val="0049414F"/>
    <w:rsid w:val="00496225"/>
    <w:rsid w:val="004A4171"/>
    <w:rsid w:val="004B7843"/>
    <w:rsid w:val="00520371"/>
    <w:rsid w:val="005210D4"/>
    <w:rsid w:val="005252C3"/>
    <w:rsid w:val="00572ED0"/>
    <w:rsid w:val="00583B8F"/>
    <w:rsid w:val="005858B5"/>
    <w:rsid w:val="005C20F2"/>
    <w:rsid w:val="005F5DC9"/>
    <w:rsid w:val="00603BFD"/>
    <w:rsid w:val="0063217F"/>
    <w:rsid w:val="0064257C"/>
    <w:rsid w:val="00642658"/>
    <w:rsid w:val="006542B8"/>
    <w:rsid w:val="00670C5A"/>
    <w:rsid w:val="006734C3"/>
    <w:rsid w:val="006739EA"/>
    <w:rsid w:val="00687E21"/>
    <w:rsid w:val="006C5218"/>
    <w:rsid w:val="006D2083"/>
    <w:rsid w:val="006E4E09"/>
    <w:rsid w:val="006E7B09"/>
    <w:rsid w:val="00746808"/>
    <w:rsid w:val="007661C7"/>
    <w:rsid w:val="007E1443"/>
    <w:rsid w:val="007E5756"/>
    <w:rsid w:val="007F5099"/>
    <w:rsid w:val="007F5354"/>
    <w:rsid w:val="008215FF"/>
    <w:rsid w:val="008250D8"/>
    <w:rsid w:val="008457D1"/>
    <w:rsid w:val="00871A12"/>
    <w:rsid w:val="008B2139"/>
    <w:rsid w:val="008B40A5"/>
    <w:rsid w:val="008C61F4"/>
    <w:rsid w:val="008D43FD"/>
    <w:rsid w:val="008E24C5"/>
    <w:rsid w:val="008F0B84"/>
    <w:rsid w:val="008F5776"/>
    <w:rsid w:val="00900F33"/>
    <w:rsid w:val="009043AF"/>
    <w:rsid w:val="009424E3"/>
    <w:rsid w:val="009860EA"/>
    <w:rsid w:val="009E72EC"/>
    <w:rsid w:val="00A11A84"/>
    <w:rsid w:val="00A317D1"/>
    <w:rsid w:val="00AA11F6"/>
    <w:rsid w:val="00AB4CFA"/>
    <w:rsid w:val="00AB717E"/>
    <w:rsid w:val="00AC51B6"/>
    <w:rsid w:val="00AC6A7B"/>
    <w:rsid w:val="00AC7BB3"/>
    <w:rsid w:val="00B34CF6"/>
    <w:rsid w:val="00B52C29"/>
    <w:rsid w:val="00B54A34"/>
    <w:rsid w:val="00B55DE4"/>
    <w:rsid w:val="00B722A6"/>
    <w:rsid w:val="00BF32C1"/>
    <w:rsid w:val="00C06997"/>
    <w:rsid w:val="00C07B12"/>
    <w:rsid w:val="00C12864"/>
    <w:rsid w:val="00C23E58"/>
    <w:rsid w:val="00C36CA4"/>
    <w:rsid w:val="00C41C41"/>
    <w:rsid w:val="00C44FC0"/>
    <w:rsid w:val="00C560E7"/>
    <w:rsid w:val="00C63DC9"/>
    <w:rsid w:val="00CE4117"/>
    <w:rsid w:val="00CF06DF"/>
    <w:rsid w:val="00CF133E"/>
    <w:rsid w:val="00D015F8"/>
    <w:rsid w:val="00D158CE"/>
    <w:rsid w:val="00D53C82"/>
    <w:rsid w:val="00D54CB4"/>
    <w:rsid w:val="00DD0D69"/>
    <w:rsid w:val="00DE12C5"/>
    <w:rsid w:val="00DE5D48"/>
    <w:rsid w:val="00DF0515"/>
    <w:rsid w:val="00DF109A"/>
    <w:rsid w:val="00E27945"/>
    <w:rsid w:val="00E54E64"/>
    <w:rsid w:val="00E73BD5"/>
    <w:rsid w:val="00ED18FD"/>
    <w:rsid w:val="00EE46FE"/>
    <w:rsid w:val="00F14749"/>
    <w:rsid w:val="00FA4E0A"/>
    <w:rsid w:val="00FD4020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EDA14"/>
  <w15:chartTrackingRefBased/>
  <w15:docId w15:val="{44AEF1B3-1E05-4A39-A00D-53C6EAE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4020"/>
    <w:pPr>
      <w:spacing w:after="200" w:line="276" w:lineRule="auto"/>
    </w:pPr>
    <w:rPr>
      <w:color w:val="000000"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E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lutsnumeris">
    <w:name w:val="line number"/>
    <w:uiPriority w:val="99"/>
    <w:semiHidden/>
    <w:rsid w:val="00CE4117"/>
    <w:rPr>
      <w:rFonts w:cs="Times New Roman"/>
    </w:rPr>
  </w:style>
  <w:style w:type="numbering" w:customStyle="1" w:styleId="Lentelei">
    <w:name w:val="Lentelei"/>
    <w:rsid w:val="000858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 m</vt:lpstr>
      <vt:lpstr>2011 m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Romualdas Levkovičius</dc:creator>
  <cp:keywords/>
  <cp:lastModifiedBy>Eglė Nemanytė</cp:lastModifiedBy>
  <cp:revision>2</cp:revision>
  <cp:lastPrinted>2017-02-01T12:20:00Z</cp:lastPrinted>
  <dcterms:created xsi:type="dcterms:W3CDTF">2024-04-10T12:57:00Z</dcterms:created>
  <dcterms:modified xsi:type="dcterms:W3CDTF">2024-04-10T12:57:00Z</dcterms:modified>
</cp:coreProperties>
</file>